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09A53BE" w:rsidP="309A53BE" w:rsidRDefault="309A53BE" w14:paraId="53CC6294" w14:textId="10E7BAB1">
      <w:pPr>
        <w:pStyle w:val="Normal"/>
      </w:pPr>
      <w:r>
        <w:drawing>
          <wp:inline wp14:editId="79A4A327" wp14:anchorId="75DE1F81">
            <wp:extent cx="1576971" cy="1433374"/>
            <wp:effectExtent l="0" t="0" r="0" b="0"/>
            <wp:docPr id="1239297831" name="" title=""/>
            <wp:cNvGraphicFramePr>
              <a:graphicFrameLocks noChangeAspect="1"/>
            </wp:cNvGraphicFramePr>
            <a:graphic>
              <a:graphicData uri="http://schemas.openxmlformats.org/drawingml/2006/picture">
                <pic:pic>
                  <pic:nvPicPr>
                    <pic:cNvPr id="0" name=""/>
                    <pic:cNvPicPr/>
                  </pic:nvPicPr>
                  <pic:blipFill>
                    <a:blip r:embed="R0d881f434b034f8e">
                      <a:extLst>
                        <a:ext xmlns:a="http://schemas.openxmlformats.org/drawingml/2006/main" uri="{28A0092B-C50C-407E-A947-70E740481C1C}">
                          <a14:useLocalDpi val="0"/>
                        </a:ext>
                      </a:extLst>
                    </a:blip>
                    <a:stretch>
                      <a:fillRect/>
                    </a:stretch>
                  </pic:blipFill>
                  <pic:spPr>
                    <a:xfrm>
                      <a:off x="0" y="0"/>
                      <a:ext cx="1576971" cy="1433374"/>
                    </a:xfrm>
                    <a:prstGeom prst="rect">
                      <a:avLst/>
                    </a:prstGeom>
                  </pic:spPr>
                </pic:pic>
              </a:graphicData>
            </a:graphic>
          </wp:inline>
        </w:drawing>
      </w:r>
    </w:p>
    <w:p w:rsidR="00D91F34" w:rsidP="00DC4650" w:rsidRDefault="009D4FB3" w14:paraId="3A5426DC" w14:textId="036976B4">
      <w:r w:rsidR="09890947">
        <w:rPr/>
        <w:t xml:space="preserve"> </w:t>
      </w:r>
      <w:r w:rsidR="4E88C0BA">
        <w:rPr/>
        <w:t>September 03</w:t>
      </w:r>
      <w:r w:rsidR="09890947">
        <w:rPr/>
        <w:t>, 201</w:t>
      </w:r>
      <w:r w:rsidR="09890947">
        <w:rPr/>
        <w:t>9</w:t>
      </w:r>
    </w:p>
    <w:p w:rsidR="00D91F34" w:rsidP="1852210A" w:rsidRDefault="00D91F34" w14:paraId="61A2E275" w14:textId="2B7444FC">
      <w:pPr>
        <w:spacing w:after="200" w:line="276" w:lineRule="auto"/>
        <w:jc w:val="both"/>
        <w:rPr>
          <w:rFonts w:ascii="Calibri" w:hAnsi="Calibri" w:eastAsia="Calibri" w:cs="Calibri"/>
          <w:noProof w:val="0"/>
          <w:sz w:val="22"/>
          <w:szCs w:val="22"/>
          <w:lang w:val="en-US"/>
        </w:rPr>
      </w:pPr>
      <w:r w:rsidRPr="1852210A" w:rsidR="4E3D1F3D">
        <w:rPr>
          <w:rFonts w:ascii="Calibri" w:hAnsi="Calibri" w:eastAsia="Calibri" w:cs="Calibri"/>
          <w:noProof w:val="0"/>
          <w:sz w:val="22"/>
          <w:szCs w:val="22"/>
          <w:lang w:val="en-US"/>
        </w:rPr>
        <w:t>Greetings Senior Kindergarten Parents and Friends,</w:t>
      </w:r>
    </w:p>
    <w:p w:rsidR="00D91F34" w:rsidP="5FE294DA" w:rsidRDefault="00D91F34" w14:paraId="5E6E1073" w14:textId="12F236B6">
      <w:pPr>
        <w:pStyle w:val="Normal"/>
        <w:spacing w:after="200" w:line="276" w:lineRule="auto"/>
        <w:jc w:val="both"/>
        <w:rPr>
          <w:rFonts w:ascii="Calibri" w:hAnsi="Calibri" w:eastAsia="Calibri" w:cs="Calibri"/>
          <w:noProof w:val="0"/>
          <w:sz w:val="22"/>
          <w:szCs w:val="22"/>
          <w:lang w:val="en-US"/>
        </w:rPr>
      </w:pPr>
      <w:r w:rsidRPr="5FE294DA" w:rsidR="4E3D1F3D">
        <w:rPr>
          <w:rFonts w:ascii="Calibri" w:hAnsi="Calibri" w:eastAsia="Calibri" w:cs="Calibri"/>
          <w:noProof w:val="0"/>
          <w:sz w:val="22"/>
          <w:szCs w:val="22"/>
          <w:lang w:val="en-US"/>
        </w:rPr>
        <w:t>I hope everyone had a restful Labor Day weekend. I am happy to report that as we slide into our second week of school together, we have already bonded together as a class. We’ve had 7 days of adventure, filled with sharing, caring and learning. I am seeing new friendships blossom and old friendships con</w:t>
      </w:r>
      <w:r w:rsidRPr="5FE294DA" w:rsidR="4E3D1F3D">
        <w:rPr>
          <w:rFonts w:ascii="Calibri" w:hAnsi="Calibri" w:eastAsia="Calibri" w:cs="Calibri"/>
          <w:noProof w:val="0"/>
          <w:sz w:val="22"/>
          <w:szCs w:val="22"/>
          <w:lang w:val="en-US"/>
        </w:rPr>
        <w:t>tinue to grow. What a blessing it is to be a part of this wonderful kindergarten group. It was great to see so many of you on Curriculum Night. I hope I was able to answer any questions or concerns you had about our daily activities.</w:t>
      </w:r>
    </w:p>
    <w:p w:rsidR="00D91F34" w:rsidP="5FE294DA" w:rsidRDefault="00D91F34" w14:paraId="5A54A217" w14:textId="0C677283">
      <w:pPr>
        <w:spacing w:after="200" w:line="276" w:lineRule="auto"/>
        <w:rPr>
          <w:rFonts w:ascii="Calibri" w:hAnsi="Calibri" w:eastAsia="Calibri" w:cs="Calibri"/>
          <w:noProof w:val="0"/>
          <w:sz w:val="22"/>
          <w:szCs w:val="22"/>
          <w:lang w:val="en-US"/>
        </w:rPr>
      </w:pPr>
      <w:r w:rsidRPr="5FE294DA" w:rsidR="069F5FE1">
        <w:rPr>
          <w:rFonts w:ascii="Calibri" w:hAnsi="Calibri" w:eastAsia="Calibri" w:cs="Calibri"/>
          <w:b w:val="1"/>
          <w:bCs w:val="1"/>
          <w:noProof w:val="0"/>
          <w:sz w:val="22"/>
          <w:szCs w:val="22"/>
          <w:u w:val="single"/>
          <w:lang w:val="en-US"/>
        </w:rPr>
        <w:t>Highlights of our Week:</w:t>
      </w:r>
      <w:r w:rsidRPr="5FE294DA" w:rsidR="069F5FE1">
        <w:rPr>
          <w:rFonts w:ascii="Calibri" w:hAnsi="Calibri" w:eastAsia="Calibri" w:cs="Calibri"/>
          <w:b w:val="1"/>
          <w:bCs w:val="1"/>
          <w:noProof w:val="0"/>
          <w:sz w:val="22"/>
          <w:szCs w:val="22"/>
          <w:lang w:val="en-US"/>
        </w:rPr>
        <w:t> </w:t>
      </w:r>
    </w:p>
    <w:p w:rsidR="00D91F34" w:rsidP="5FE294DA" w:rsidRDefault="00D91F34" w14:paraId="6AB7B612" w14:textId="31F56E42">
      <w:pPr>
        <w:pStyle w:val="Normal"/>
        <w:spacing w:after="200" w:line="276" w:lineRule="auto"/>
        <w:jc w:val="both"/>
        <w:rPr>
          <w:rFonts w:ascii="Calibri" w:hAnsi="Calibri" w:eastAsia="Calibri" w:cs="Calibri"/>
          <w:noProof w:val="0"/>
          <w:sz w:val="22"/>
          <w:szCs w:val="22"/>
          <w:lang w:val="en-US"/>
        </w:rPr>
      </w:pPr>
      <w:r w:rsidRPr="5FE294DA" w:rsidR="069F5FE1">
        <w:rPr>
          <w:rFonts w:ascii="Calibri" w:hAnsi="Calibri" w:eastAsia="Calibri" w:cs="Calibri"/>
          <w:b w:val="1"/>
          <w:bCs w:val="1"/>
          <w:noProof w:val="0"/>
          <w:sz w:val="22"/>
          <w:szCs w:val="22"/>
          <w:lang w:val="en-US"/>
        </w:rPr>
        <w:t>Reading:</w:t>
      </w:r>
      <w:r w:rsidRPr="5FE294DA" w:rsidR="62108AF9">
        <w:rPr>
          <w:rFonts w:ascii="Calibri" w:hAnsi="Calibri" w:eastAsia="Calibri" w:cs="Calibri"/>
          <w:b w:val="1"/>
          <w:bCs w:val="1"/>
          <w:noProof w:val="0"/>
          <w:sz w:val="22"/>
          <w:szCs w:val="22"/>
          <w:lang w:val="en-US"/>
        </w:rPr>
        <w:t xml:space="preserve"> </w:t>
      </w:r>
      <w:r w:rsidRPr="5FE294DA" w:rsidR="62108AF9">
        <w:rPr>
          <w:rFonts w:ascii="Calibri" w:hAnsi="Calibri" w:eastAsia="Calibri" w:cs="Calibri"/>
          <w:noProof w:val="0"/>
          <w:sz w:val="22"/>
          <w:szCs w:val="22"/>
          <w:lang w:val="en-US"/>
        </w:rPr>
        <w:t>This week we move into the second week of the Start Smart introduction portion of our reading program. This week I will also begin individual assessments of each student in order to group all students with” similar” skills into small reading groups.</w:t>
      </w:r>
    </w:p>
    <w:p w:rsidR="00D91F34" w:rsidP="5FE294DA" w:rsidRDefault="00D91F34" w14:paraId="57B9B7EC" w14:textId="76F09A20">
      <w:pPr>
        <w:pStyle w:val="Normal"/>
        <w:spacing w:after="200" w:line="276" w:lineRule="auto"/>
        <w:rPr>
          <w:rFonts w:ascii="Calibri" w:hAnsi="Calibri" w:eastAsia="Calibri" w:cs="Calibri"/>
          <w:noProof w:val="0"/>
          <w:sz w:val="22"/>
          <w:szCs w:val="22"/>
          <w:lang w:val="en-US"/>
        </w:rPr>
      </w:pPr>
      <w:r w:rsidRPr="5FE294DA" w:rsidR="069F5FE1">
        <w:rPr>
          <w:rFonts w:ascii="Calibri" w:hAnsi="Calibri" w:eastAsia="Calibri" w:cs="Calibri"/>
          <w:b w:val="1"/>
          <w:bCs w:val="1"/>
          <w:noProof w:val="0"/>
          <w:sz w:val="22"/>
          <w:szCs w:val="22"/>
          <w:lang w:val="en-US"/>
        </w:rPr>
        <w:t>Math:</w:t>
      </w:r>
      <w:r w:rsidRPr="5FE294DA" w:rsidR="069F5FE1">
        <w:rPr>
          <w:rFonts w:ascii="Calibri" w:hAnsi="Calibri" w:eastAsia="Calibri" w:cs="Calibri"/>
          <w:noProof w:val="0"/>
          <w:sz w:val="22"/>
          <w:szCs w:val="22"/>
          <w:lang w:val="en-US"/>
        </w:rPr>
        <w:t xml:space="preserve">  </w:t>
      </w:r>
      <w:r w:rsidRPr="5FE294DA" w:rsidR="340E7D89">
        <w:rPr>
          <w:rFonts w:ascii="Calibri" w:hAnsi="Calibri" w:eastAsia="Calibri" w:cs="Calibri"/>
          <w:noProof w:val="0"/>
          <w:sz w:val="22"/>
          <w:szCs w:val="22"/>
          <w:lang w:val="en-US"/>
        </w:rPr>
        <w:t>This week in math we will continue our work in Topic 1 of our books (counting and identifying numbers 0-5).</w:t>
      </w:r>
    </w:p>
    <w:p w:rsidR="00D91F34" w:rsidP="5FE294DA" w:rsidRDefault="00D91F34" w14:paraId="280AFC7C" w14:textId="648B4210">
      <w:pPr>
        <w:pStyle w:val="Normal"/>
        <w:spacing w:after="200" w:line="276" w:lineRule="auto"/>
        <w:rPr>
          <w:rFonts w:ascii="Calibri" w:hAnsi="Calibri" w:eastAsia="Calibri" w:cs="Calibri"/>
          <w:noProof w:val="0"/>
          <w:sz w:val="22"/>
          <w:szCs w:val="22"/>
          <w:lang w:val="en-US"/>
        </w:rPr>
      </w:pPr>
      <w:r w:rsidRPr="5FE294DA" w:rsidR="069F5FE1">
        <w:rPr>
          <w:rFonts w:ascii="Calibri" w:hAnsi="Calibri" w:eastAsia="Calibri" w:cs="Calibri"/>
          <w:b w:val="1"/>
          <w:bCs w:val="1"/>
          <w:noProof w:val="0"/>
          <w:sz w:val="22"/>
          <w:szCs w:val="22"/>
          <w:lang w:val="en-US"/>
        </w:rPr>
        <w:t>Social Studies: </w:t>
      </w:r>
      <w:r w:rsidRPr="5FE294DA" w:rsidR="069F5FE1">
        <w:rPr>
          <w:rFonts w:ascii="Calibri" w:hAnsi="Calibri" w:eastAsia="Calibri" w:cs="Calibri"/>
          <w:noProof w:val="0"/>
          <w:sz w:val="22"/>
          <w:szCs w:val="22"/>
          <w:lang w:val="en-US"/>
        </w:rPr>
        <w:t xml:space="preserve"> </w:t>
      </w:r>
      <w:r w:rsidRPr="5FE294DA" w:rsidR="5DD6B817">
        <w:rPr>
          <w:rFonts w:ascii="Calibri" w:hAnsi="Calibri" w:eastAsia="Calibri" w:cs="Calibri"/>
          <w:noProof w:val="0"/>
          <w:sz w:val="22"/>
          <w:szCs w:val="22"/>
          <w:lang w:val="en-US"/>
        </w:rPr>
        <w:t xml:space="preserve">In Social Studies this week we will talk about why we celebrate Labor Day, and </w:t>
      </w:r>
      <w:r w:rsidRPr="5FE294DA" w:rsidR="40046CFB">
        <w:rPr>
          <w:rFonts w:ascii="Calibri" w:hAnsi="Calibri" w:eastAsia="Calibri" w:cs="Calibri"/>
          <w:noProof w:val="0"/>
          <w:sz w:val="22"/>
          <w:szCs w:val="22"/>
          <w:lang w:val="en-US"/>
        </w:rPr>
        <w:t>how school and learning can be fun.</w:t>
      </w:r>
    </w:p>
    <w:p w:rsidR="00D91F34" w:rsidP="5FE294DA" w:rsidRDefault="00D91F34" w14:paraId="496389F5" w14:textId="6FA8D4FA">
      <w:pPr>
        <w:spacing w:after="200" w:line="276" w:lineRule="auto"/>
        <w:jc w:val="both"/>
        <w:rPr>
          <w:rFonts w:ascii="Calibri" w:hAnsi="Calibri" w:eastAsia="Calibri" w:cs="Calibri"/>
          <w:noProof w:val="0"/>
          <w:sz w:val="22"/>
          <w:szCs w:val="22"/>
          <w:lang w:val="en-US"/>
        </w:rPr>
      </w:pPr>
      <w:r w:rsidRPr="5FE294DA" w:rsidR="069F5FE1">
        <w:rPr>
          <w:rFonts w:ascii="Calibri" w:hAnsi="Calibri" w:eastAsia="Calibri" w:cs="Calibri"/>
          <w:b w:val="1"/>
          <w:bCs w:val="1"/>
          <w:noProof w:val="0"/>
          <w:sz w:val="22"/>
          <w:szCs w:val="22"/>
          <w:lang w:val="en-US"/>
        </w:rPr>
        <w:t>Religion:</w:t>
      </w:r>
      <w:r w:rsidRPr="5FE294DA" w:rsidR="069F5FE1">
        <w:rPr>
          <w:rFonts w:ascii="Calibri" w:hAnsi="Calibri" w:eastAsia="Calibri" w:cs="Calibri"/>
          <w:noProof w:val="0"/>
          <w:sz w:val="22"/>
          <w:szCs w:val="22"/>
          <w:lang w:val="en-US"/>
        </w:rPr>
        <w:t xml:space="preserve"> </w:t>
      </w:r>
      <w:r w:rsidRPr="5FE294DA" w:rsidR="3CABAB33">
        <w:rPr>
          <w:rFonts w:ascii="Calibri" w:hAnsi="Calibri" w:eastAsia="Calibri" w:cs="Calibri"/>
          <w:noProof w:val="0"/>
          <w:sz w:val="22"/>
          <w:szCs w:val="22"/>
          <w:lang w:val="en-US"/>
        </w:rPr>
        <w:t>This week we will continue reading and discussing the story of creation.</w:t>
      </w:r>
      <w:r w:rsidR="7ED9293A">
        <w:rPr/>
        <w:t xml:space="preserve">                         </w:t>
      </w:r>
    </w:p>
    <w:p w:rsidR="00D91F34" w:rsidP="1852210A" w:rsidRDefault="00D91F34" w14:paraId="6717E4C7" w14:textId="72ECF980">
      <w:pPr>
        <w:pStyle w:val="Normal"/>
        <w:jc w:val="both"/>
      </w:pPr>
    </w:p>
    <w:p w:rsidR="00D91F34" w:rsidP="5FE294DA" w:rsidRDefault="00D91F34" w14:paraId="1AB08EE5" w14:textId="261B4EA4">
      <w:pPr>
        <w:pStyle w:val="Normal"/>
        <w:jc w:val="both"/>
        <w:rPr>
          <w:b w:val="1"/>
          <w:bCs w:val="1"/>
        </w:rPr>
      </w:pPr>
      <w:r w:rsidRPr="5FE294DA" w:rsidR="7B65FA5A">
        <w:rPr>
          <w:b w:val="1"/>
          <w:bCs w:val="1"/>
        </w:rPr>
        <w:t>A</w:t>
      </w:r>
      <w:r w:rsidRPr="5FE294DA" w:rsidR="7ED9293A">
        <w:rPr>
          <w:b w:val="1"/>
          <w:bCs w:val="1"/>
        </w:rPr>
        <w:t xml:space="preserve"> few housekeeping </w:t>
      </w:r>
      <w:r w:rsidRPr="5FE294DA" w:rsidR="781B73D0">
        <w:rPr>
          <w:b w:val="1"/>
          <w:bCs w:val="1"/>
        </w:rPr>
        <w:t>and other items</w:t>
      </w:r>
    </w:p>
    <w:p w:rsidR="00D91F34" w:rsidP="00D91F34" w:rsidRDefault="00D91F34" w14:paraId="0266B08D" w14:textId="6B8CD39E">
      <w:pPr>
        <w:pStyle w:val="ListParagraph"/>
        <w:numPr>
          <w:ilvl w:val="0"/>
          <w:numId w:val="1"/>
        </w:numPr>
        <w:jc w:val="both"/>
        <w:rPr/>
      </w:pPr>
      <w:r w:rsidR="09890947">
        <w:rPr/>
        <w:t xml:space="preserve">Please remember that SK does not do group snacks, so everyone should bring a </w:t>
      </w:r>
      <w:r w:rsidRPr="09890947" w:rsidR="09890947">
        <w:rPr>
          <w:b w:val="1"/>
          <w:bCs w:val="1"/>
        </w:rPr>
        <w:t>small</w:t>
      </w:r>
      <w:r w:rsidR="09890947">
        <w:rPr/>
        <w:t xml:space="preserve"> snack daily. Although I encourage parents to send in snacks their children enjoy, I am asking that we stay away from salty chips and gummies as a snack (</w:t>
      </w:r>
      <w:r w:rsidR="09890947">
        <w:rPr/>
        <w:t>chips</w:t>
      </w:r>
      <w:r w:rsidR="09890947">
        <w:rPr/>
        <w:t xml:space="preserve"> can be included as part of their lunch). I am also asking that on Monday-Thursday healthier options be sent to school</w:t>
      </w:r>
      <w:r w:rsidR="09890947">
        <w:rPr/>
        <w:t xml:space="preserve"> as a snack</w:t>
      </w:r>
      <w:r w:rsidR="09890947">
        <w:rPr/>
        <w:t xml:space="preserve">. Friday’s, the children can bring in a few cookies or a small brownie. We have “snack milk” daily or water. Juice should not be sent for snack time. If you would like </w:t>
      </w:r>
      <w:r w:rsidR="09890947">
        <w:rPr/>
        <w:t xml:space="preserve">your </w:t>
      </w:r>
      <w:r w:rsidR="09890947">
        <w:rPr/>
        <w:t xml:space="preserve">child </w:t>
      </w:r>
      <w:r w:rsidR="09890947">
        <w:rPr/>
        <w:t>to have milk with their lunch, please contact Mrs. Maggio.</w:t>
      </w:r>
    </w:p>
    <w:p w:rsidR="00D91F34" w:rsidP="00D91F34" w:rsidRDefault="00D91F34" w14:paraId="388FBE08" w14:textId="77777777">
      <w:pPr>
        <w:pStyle w:val="ListParagraph"/>
        <w:numPr>
          <w:ilvl w:val="0"/>
          <w:numId w:val="1"/>
        </w:numPr>
        <w:jc w:val="both"/>
      </w:pPr>
      <w:r>
        <w:t>If you have not done so yet, please send a complete change of clothing (including socks and underwear) for your student to keep in his or her locker.</w:t>
      </w:r>
    </w:p>
    <w:p w:rsidR="00D91F34" w:rsidP="00D91F34" w:rsidRDefault="00D91F34" w14:paraId="7D7A0435" w14:noSpellErr="1" w14:textId="313F956D">
      <w:pPr>
        <w:pStyle w:val="ListParagraph"/>
        <w:numPr>
          <w:ilvl w:val="0"/>
          <w:numId w:val="1"/>
        </w:numPr>
        <w:jc w:val="both"/>
        <w:rPr/>
      </w:pPr>
      <w:r w:rsidR="7ED9293A">
        <w:rPr/>
        <w:t>For safety reasons students not wearing sock</w:t>
      </w:r>
      <w:r w:rsidR="7ED9293A">
        <w:rPr/>
        <w:t xml:space="preserve">s </w:t>
      </w:r>
      <w:r w:rsidR="7ED9293A">
        <w:rPr/>
        <w:t>and sneakers cannot play on the playground equipment. If possible please just send your child to school in socks and sneakers during the warm weather.</w:t>
      </w:r>
    </w:p>
    <w:p w:rsidR="00D91F34" w:rsidP="00D91F34" w:rsidRDefault="00D91F34" w14:paraId="4D006B26" w14:textId="7849FAF4">
      <w:pPr>
        <w:pStyle w:val="ListParagraph"/>
        <w:numPr>
          <w:ilvl w:val="0"/>
          <w:numId w:val="1"/>
        </w:numPr>
        <w:jc w:val="both"/>
        <w:rPr/>
      </w:pPr>
      <w:r w:rsidR="00D91F34">
        <w:rPr/>
        <w:t xml:space="preserve">I am sure you have noticed that our classroom has an abundance of toys. </w:t>
      </w:r>
      <w:r w:rsidRPr="5FE294DA" w:rsidR="00D91F34">
        <w:rPr>
          <w:b w:val="1"/>
          <w:bCs w:val="1"/>
        </w:rPr>
        <w:t>Students should</w:t>
      </w:r>
      <w:r w:rsidR="00D91F34">
        <w:rPr/>
        <w:t xml:space="preserve"> </w:t>
      </w:r>
      <w:r w:rsidRPr="5FE294DA" w:rsidR="00D91F34">
        <w:rPr>
          <w:b w:val="1"/>
          <w:bCs w:val="1"/>
        </w:rPr>
        <w:t>not bring personal toys to school</w:t>
      </w:r>
      <w:r w:rsidR="00D91F34">
        <w:rPr/>
        <w:t xml:space="preserve">, unless they are the Star of the Week. </w:t>
      </w:r>
      <w:r w:rsidR="5E247369">
        <w:rPr/>
        <w:t>You should be received information about Star of the Week in the folders I gave you on curriculum night.</w:t>
      </w:r>
    </w:p>
    <w:p w:rsidR="00D91F34" w:rsidP="00D91F34" w:rsidRDefault="00D91F34" w14:paraId="241B816D" w14:textId="77777777">
      <w:pPr>
        <w:pStyle w:val="ListParagraph"/>
        <w:jc w:val="both"/>
      </w:pPr>
    </w:p>
    <w:p w:rsidR="00D91F34" w:rsidP="00D91F34" w:rsidRDefault="00D91F34" w14:paraId="4E40E64C" w14:textId="38D9D022">
      <w:pPr>
        <w:pStyle w:val="ListParagraph"/>
        <w:numPr>
          <w:ilvl w:val="0"/>
          <w:numId w:val="1"/>
        </w:numPr>
        <w:jc w:val="both"/>
        <w:rPr/>
      </w:pPr>
      <w:r w:rsidR="69691D70">
        <w:rPr/>
        <w:t xml:space="preserve"> Children can come into the classroom starting at 8:00. We have free play from 8:00-8:30. This is an important part of the day for children, and they really need that time to get their day started. Please have your student in class no later than 8:15. We will start reading groups in a few weeks, and it is </w:t>
      </w:r>
      <w:r w:rsidR="69691D70">
        <w:rPr/>
        <w:t>hard</w:t>
      </w:r>
      <w:r w:rsidR="69691D70">
        <w:rPr/>
        <w:t xml:space="preserve"> for children to come in during the middle of a reading session. They can miss out on a lot of our reading activities for that day. </w:t>
      </w:r>
    </w:p>
    <w:p w:rsidR="009420BD" w:rsidP="009420BD" w:rsidRDefault="009420BD" w14:paraId="2ACFD830" w14:textId="77777777">
      <w:pPr>
        <w:pStyle w:val="ListParagraph"/>
      </w:pPr>
    </w:p>
    <w:p w:rsidR="009420BD" w:rsidP="00D91F34" w:rsidRDefault="009420BD" w14:paraId="02A57678" w14:textId="3129AA39">
      <w:pPr>
        <w:pStyle w:val="ListParagraph"/>
        <w:numPr>
          <w:ilvl w:val="0"/>
          <w:numId w:val="1"/>
        </w:numPr>
        <w:jc w:val="both"/>
        <w:rPr/>
      </w:pPr>
      <w:r w:rsidR="1FD8D873">
        <w:rPr/>
        <w:t xml:space="preserve">Last week we started using the </w:t>
      </w:r>
      <w:r w:rsidR="3D2016A8">
        <w:rPr/>
        <w:t>iP</w:t>
      </w:r>
      <w:r w:rsidR="1B3A474B">
        <w:rPr/>
        <w:t>ads</w:t>
      </w:r>
      <w:r w:rsidR="1FD8D873">
        <w:rPr/>
        <w:t xml:space="preserve"> for Lexia. Without headphones</w:t>
      </w:r>
      <w:r w:rsidR="15234BC9">
        <w:rPr/>
        <w:t>,</w:t>
      </w:r>
      <w:r w:rsidR="1FD8D873">
        <w:rPr/>
        <w:t xml:space="preserve"> 20 students using technology can be </w:t>
      </w:r>
      <w:r w:rsidR="26148343">
        <w:rPr/>
        <w:t>very disruptive for us. Please make sure your child brings in headphones ASAP.</w:t>
      </w:r>
    </w:p>
    <w:p w:rsidR="002E1925" w:rsidP="002E1925" w:rsidRDefault="002E1925" w14:paraId="20BE8295" w14:textId="77777777">
      <w:pPr>
        <w:pStyle w:val="ListParagraph"/>
      </w:pPr>
    </w:p>
    <w:p w:rsidR="002E1925" w:rsidP="00D91F34" w:rsidRDefault="002E1925" w14:paraId="47A44F52" w14:textId="7115CCE0">
      <w:pPr>
        <w:pStyle w:val="ListParagraph"/>
        <w:numPr>
          <w:ilvl w:val="0"/>
          <w:numId w:val="1"/>
        </w:numPr>
        <w:jc w:val="both"/>
        <w:rPr/>
      </w:pPr>
      <w:r w:rsidR="0E8B4852">
        <w:rPr/>
        <w:t xml:space="preserve">The first Tuesday folders will be coming home this week. Please check your child’s backpack for the folder and remove all the items. If you have anything to return to </w:t>
      </w:r>
      <w:proofErr w:type="gramStart"/>
      <w:r w:rsidR="0E8B4852">
        <w:rPr/>
        <w:t>school</w:t>
      </w:r>
      <w:proofErr w:type="gramEnd"/>
      <w:r w:rsidR="0E8B4852">
        <w:rPr/>
        <w:t xml:space="preserve"> y</w:t>
      </w:r>
      <w:r w:rsidR="2B4BB58F">
        <w:rPr/>
        <w:t xml:space="preserve">ou can put it in the folder. Folders are due back at school the following day. </w:t>
      </w:r>
      <w:r w:rsidR="2B4BB58F">
        <w:rPr/>
        <w:t>Thanks</w:t>
      </w:r>
      <w:r w:rsidR="2B4BB58F">
        <w:rPr/>
        <w:t xml:space="preserve"> in advance for your support.</w:t>
      </w:r>
    </w:p>
    <w:p w:rsidR="69691D70" w:rsidP="69691D70" w:rsidRDefault="69691D70" w14:paraId="51F72DE7" w14:textId="6BA98464">
      <w:pPr>
        <w:pStyle w:val="ListParagraph"/>
        <w:numPr>
          <w:ilvl w:val="0"/>
          <w:numId w:val="1"/>
        </w:numPr>
        <w:jc w:val="both"/>
        <w:rPr/>
      </w:pPr>
      <w:r w:rsidR="69691D70">
        <w:rPr/>
        <w:t xml:space="preserve">If you know the days your child will be staying for extended </w:t>
      </w:r>
      <w:r w:rsidR="69691D70">
        <w:rPr/>
        <w:t>care,</w:t>
      </w:r>
      <w:r w:rsidR="69691D70">
        <w:rPr/>
        <w:t xml:space="preserve"> please email that information to me. </w:t>
      </w:r>
    </w:p>
    <w:p w:rsidR="61CA626A" w:rsidP="5FE294DA" w:rsidRDefault="61CA626A" w14:paraId="3974D532" w14:textId="10688A16">
      <w:pPr>
        <w:pStyle w:val="ListParagraph"/>
        <w:numPr>
          <w:ilvl w:val="0"/>
          <w:numId w:val="1"/>
        </w:numPr>
        <w:jc w:val="both"/>
        <w:rPr/>
      </w:pPr>
      <w:r w:rsidR="61CA626A">
        <w:rPr/>
        <w:t xml:space="preserve">Hearing test are mandated in Illinois. </w:t>
      </w:r>
      <w:r w:rsidR="642BEAB6">
        <w:rPr/>
        <w:t>A</w:t>
      </w:r>
      <w:r w:rsidR="61CA626A">
        <w:rPr/>
        <w:t>t some point this month (I will let you know when I have the exact date)</w:t>
      </w:r>
      <w:r w:rsidR="6C7C2DED">
        <w:rPr/>
        <w:t xml:space="preserve">, our school nurse will be testing every child’s hearing. If you have any questions and/or </w:t>
      </w:r>
      <w:r w:rsidR="6BA50B9D">
        <w:rPr/>
        <w:t>concerns,</w:t>
      </w:r>
      <w:r w:rsidR="6C7C2DED">
        <w:rPr/>
        <w:t xml:space="preserve"> please let me know.</w:t>
      </w:r>
    </w:p>
    <w:p w:rsidR="6C7C2DED" w:rsidP="5FE294DA" w:rsidRDefault="6C7C2DED" w14:paraId="0580A7C6" w14:textId="567F13AF">
      <w:pPr>
        <w:pStyle w:val="ListParagraph"/>
        <w:numPr>
          <w:ilvl w:val="0"/>
          <w:numId w:val="1"/>
        </w:numPr>
        <w:jc w:val="both"/>
        <w:rPr/>
      </w:pPr>
      <w:r w:rsidR="6C7C2DED">
        <w:rPr/>
        <w:t xml:space="preserve">Due to the severity of allergies in our classroom, please remember to have your child wash their hands before leaving home daily. If you forget there are handwipes outside of our </w:t>
      </w:r>
      <w:r w:rsidR="6BFD3A15">
        <w:rPr/>
        <w:t>class that can be used. Also please ensure that all birthday or celebration treats brought into our class be store purchased and</w:t>
      </w:r>
      <w:r w:rsidR="542A02F3">
        <w:rPr/>
        <w:t xml:space="preserve"> COMPLETELY Nut and Milk Free. I am attaching a list of acceptable snacks. As I get more items to </w:t>
      </w:r>
      <w:r w:rsidR="6ABCDCE0">
        <w:rPr/>
        <w:t>include,</w:t>
      </w:r>
      <w:r w:rsidR="542A02F3">
        <w:rPr/>
        <w:t xml:space="preserve"> I will forward that i</w:t>
      </w:r>
      <w:r w:rsidR="119EEC60">
        <w:rPr/>
        <w:t xml:space="preserve">nformation to you. </w:t>
      </w:r>
      <w:r w:rsidR="5CE81513">
        <w:rPr/>
        <w:t>Thank you for helping me keep our classroom and students as safe as possible.</w:t>
      </w:r>
    </w:p>
    <w:p w:rsidR="5CE81513" w:rsidP="5FE294DA" w:rsidRDefault="5CE81513" w14:paraId="0E32CFC4" w14:textId="4D38C912">
      <w:pPr>
        <w:pStyle w:val="ListParagraph"/>
        <w:numPr>
          <w:ilvl w:val="0"/>
          <w:numId w:val="1"/>
        </w:numPr>
        <w:jc w:val="both"/>
        <w:rPr/>
      </w:pPr>
      <w:r w:rsidR="5CE81513">
        <w:rPr/>
        <w:t>In your curriculum night folders, I included a set of word cards. These are the high frequency words we will be working on this year.</w:t>
      </w:r>
      <w:r w:rsidR="7CF7C2A6">
        <w:rPr/>
        <w:t xml:space="preserve"> My suggestion would be to cut them out and put them in </w:t>
      </w:r>
      <w:r w:rsidR="7CF7C2A6">
        <w:rPr/>
        <w:t>an</w:t>
      </w:r>
      <w:r w:rsidR="7CF7C2A6">
        <w:rPr/>
        <w:t xml:space="preserve"> index card box for your student. Please let me know if you have any questions.</w:t>
      </w:r>
    </w:p>
    <w:p w:rsidR="69691D70" w:rsidP="69691D70" w:rsidRDefault="69691D70" w14:paraId="0CAE2F86" w14:textId="5FF81385">
      <w:pPr>
        <w:jc w:val="both"/>
      </w:pPr>
    </w:p>
    <w:p w:rsidR="00D91F34" w:rsidP="00D91F34" w:rsidRDefault="00D91F34" w14:paraId="2BA8A8DD" w14:textId="43F6AEBE">
      <w:pPr>
        <w:jc w:val="both"/>
      </w:pPr>
      <w:r w:rsidR="69691D70">
        <w:rPr/>
        <w:t xml:space="preserve">I </w:t>
      </w:r>
      <w:r w:rsidR="006F1E26">
        <w:rPr/>
        <w:t xml:space="preserve">know this is a lot of information to take in, and I promise that </w:t>
      </w:r>
      <w:r w:rsidR="18B14594">
        <w:rPr/>
        <w:t>future</w:t>
      </w:r>
      <w:r w:rsidR="089FE414">
        <w:rPr/>
        <w:t xml:space="preserve"> </w:t>
      </w:r>
      <w:r w:rsidR="006F1E26">
        <w:rPr/>
        <w:t>newsletter</w:t>
      </w:r>
      <w:r w:rsidR="32673003">
        <w:rPr/>
        <w:t>s</w:t>
      </w:r>
      <w:r w:rsidR="006F1E26">
        <w:rPr/>
        <w:t xml:space="preserve"> will not be this </w:t>
      </w:r>
      <w:r w:rsidR="167DE573">
        <w:rPr/>
        <w:t>lengthy</w:t>
      </w:r>
      <w:r w:rsidR="006F1E26">
        <w:rPr/>
        <w:t>.</w:t>
      </w:r>
    </w:p>
    <w:p w:rsidR="00D91F34" w:rsidP="00D91F34" w:rsidRDefault="00D91F34" w14:paraId="0062ED2C" w14:textId="2CA85649">
      <w:pPr>
        <w:jc w:val="both"/>
      </w:pPr>
      <w:r w:rsidR="00D91F34">
        <w:rPr/>
        <w:t>In Him Who Loves Us Al</w:t>
      </w:r>
      <w:r w:rsidR="0A3B543C">
        <w:rPr/>
        <w:t>l</w:t>
      </w:r>
    </w:p>
    <w:p w:rsidR="00D91F34" w:rsidP="00D91F34" w:rsidRDefault="00D91F34" w14:paraId="6E315E04" w14:noSpellErr="1" w14:textId="31A2FCD6">
      <w:pPr>
        <w:jc w:val="both"/>
      </w:pPr>
      <w:r w:rsidR="7ED9293A">
        <w:rPr/>
        <w:t>Jackie Johnson</w:t>
      </w:r>
      <w:r w:rsidR="7ED9293A">
        <w:rPr/>
        <w:t>-Lindmark</w:t>
      </w:r>
    </w:p>
    <w:p w:rsidR="00D91F34" w:rsidP="00D91F34" w:rsidRDefault="00D91F34" w14:paraId="76F09FA9" w14:textId="77777777"/>
    <w:p w:rsidR="7ED9293A" w:rsidP="7ED9293A" w:rsidRDefault="7ED9293A" w14:noSpellErr="1" w14:paraId="2F50F8EA" w14:textId="3B46C322">
      <w:pPr>
        <w:rPr>
          <w:rFonts w:asciiTheme="minorAscii" w:hAnsiTheme="minorAscii" w:eastAsiaTheme="minorAscii" w:cstheme="minorAscii"/>
          <w:b w:val="1"/>
          <w:bCs w:val="1"/>
          <w:color w:val="000000" w:themeColor="text1" w:themeTint="FF" w:themeShade="FF"/>
          <w:u w:val="single"/>
        </w:rPr>
      </w:pPr>
    </w:p>
    <w:p w:rsidR="00D91F34" w:rsidP="5FE294DA" w:rsidRDefault="00D91F34" w14:paraId="3E7CDFCF" w14:textId="6902453F">
      <w:pPr>
        <w:rPr>
          <w:rFonts w:eastAsia="Times New Roman" w:cs="Calibri" w:cstheme="minorAscii"/>
          <w:b w:val="1"/>
          <w:bCs w:val="1"/>
          <w:color w:val="000000" w:themeColor="text1" w:themeTint="FF" w:themeShade="FF"/>
          <w:u w:val="single"/>
        </w:rPr>
      </w:pPr>
      <w:r w:rsidRPr="5FE294DA" w:rsidR="00D91F34">
        <w:rPr>
          <w:rFonts w:eastAsia="Times New Roman" w:cs="Calibri" w:cstheme="minorAscii"/>
          <w:b w:val="1"/>
          <w:bCs w:val="1"/>
          <w:color w:val="000000" w:themeColor="text1" w:themeTint="FF" w:themeShade="FF"/>
          <w:u w:val="single"/>
        </w:rPr>
        <w:t>Important Dates:</w:t>
      </w:r>
    </w:p>
    <w:p w:rsidR="5C92ED28" w:rsidP="5FE294DA" w:rsidRDefault="5C92ED28" w14:paraId="7EF9B4BA" w14:textId="4C75E64E">
      <w:pPr>
        <w:rPr>
          <w:rFonts w:ascii="Calibri" w:hAnsi="Calibri" w:eastAsia="Calibri" w:cs="Calibri" w:asciiTheme="minorAscii" w:hAnsiTheme="minorAscii" w:eastAsiaTheme="minorAscii" w:cstheme="minorAscii"/>
          <w:color w:val="000000" w:themeColor="text1" w:themeTint="FF" w:themeShade="FF"/>
        </w:rPr>
      </w:pPr>
      <w:r w:rsidRPr="5FE294DA" w:rsidR="5C92ED28">
        <w:rPr>
          <w:rFonts w:ascii="Calibri" w:hAnsi="Calibri" w:eastAsia="Calibri" w:cs="Calibri" w:asciiTheme="minorAscii" w:hAnsiTheme="minorAscii" w:eastAsiaTheme="minorAscii" w:cstheme="minorAscii"/>
          <w:color w:val="000000" w:themeColor="text1" w:themeTint="FF" w:themeShade="FF"/>
        </w:rPr>
        <w:t>09/1</w:t>
      </w:r>
      <w:r w:rsidRPr="5FE294DA" w:rsidR="5C92ED28">
        <w:rPr>
          <w:rFonts w:ascii="Calibri" w:hAnsi="Calibri" w:eastAsia="Calibri" w:cs="Calibri" w:asciiTheme="minorAscii" w:hAnsiTheme="minorAscii" w:eastAsiaTheme="minorAscii" w:cstheme="minorAscii"/>
          <w:color w:val="000000" w:themeColor="text1" w:themeTint="FF" w:themeShade="FF"/>
        </w:rPr>
        <w:t>0</w:t>
      </w:r>
      <w:r w:rsidRPr="5FE294DA" w:rsidR="5C92ED28">
        <w:rPr>
          <w:rFonts w:ascii="Calibri" w:hAnsi="Calibri" w:eastAsia="Calibri" w:cs="Calibri" w:asciiTheme="minorAscii" w:hAnsiTheme="minorAscii" w:eastAsiaTheme="minorAscii" w:cstheme="minorAscii"/>
          <w:color w:val="000000" w:themeColor="text1" w:themeTint="FF" w:themeShade="FF"/>
        </w:rPr>
        <w:t>-</w:t>
      </w:r>
      <w:r w:rsidRPr="5FE294DA" w:rsidR="5C92ED28">
        <w:rPr>
          <w:rFonts w:ascii="Calibri" w:hAnsi="Calibri" w:eastAsia="Calibri" w:cs="Calibri" w:asciiTheme="minorAscii" w:hAnsiTheme="minorAscii" w:eastAsiaTheme="minorAscii" w:cstheme="minorAscii"/>
          <w:color w:val="000000" w:themeColor="text1" w:themeTint="FF" w:themeShade="FF"/>
        </w:rPr>
        <w:t>Picture Day</w:t>
      </w:r>
    </w:p>
    <w:p w:rsidR="00D91F34" w:rsidP="69691D70" w:rsidRDefault="00AC058B" w14:paraId="7A38B51D" w14:textId="32A44301">
      <w:pPr>
        <w:rPr>
          <w:rFonts w:ascii="Calibri" w:hAnsi="Calibri" w:eastAsia="Calibri" w:cs="Calibri" w:asciiTheme="minorAscii" w:hAnsiTheme="minorAscii" w:eastAsiaTheme="minorAscii" w:cstheme="minorAscii"/>
          <w:color w:val="000000" w:themeColor="text1" w:themeTint="FF" w:themeShade="FF"/>
        </w:rPr>
      </w:pPr>
      <w:r w:rsidRPr="69691D70" w:rsidR="69691D70">
        <w:rPr>
          <w:rFonts w:ascii="Calibri" w:hAnsi="Calibri" w:eastAsia="Calibri" w:cs="Calibri" w:asciiTheme="minorAscii" w:hAnsiTheme="minorAscii" w:eastAsiaTheme="minorAscii" w:cstheme="minorAscii"/>
          <w:color w:val="000000" w:themeColor="text1" w:themeTint="FF" w:themeShade="FF"/>
        </w:rPr>
        <w:t>09/</w:t>
      </w:r>
      <w:r w:rsidRPr="69691D70" w:rsidR="69691D70">
        <w:rPr>
          <w:rFonts w:ascii="Calibri" w:hAnsi="Calibri" w:eastAsia="Calibri" w:cs="Calibri" w:asciiTheme="minorAscii" w:hAnsiTheme="minorAscii" w:eastAsiaTheme="minorAscii" w:cstheme="minorAscii"/>
          <w:color w:val="000000" w:themeColor="text1" w:themeTint="FF" w:themeShade="FF"/>
        </w:rPr>
        <w:t>13</w:t>
      </w:r>
      <w:r w:rsidRPr="69691D70" w:rsidR="69691D70">
        <w:rPr>
          <w:rFonts w:ascii="Calibri" w:hAnsi="Calibri" w:eastAsia="Calibri" w:cs="Calibri" w:asciiTheme="minorAscii" w:hAnsiTheme="minorAscii" w:eastAsiaTheme="minorAscii" w:cstheme="minorAscii"/>
          <w:color w:val="000000" w:themeColor="text1" w:themeTint="FF" w:themeShade="FF"/>
        </w:rPr>
        <w:t>-Hot Lunch</w:t>
      </w:r>
    </w:p>
    <w:p w:rsidR="7ED9293A" w:rsidP="05F487D9" w:rsidRDefault="7ED9293A" w14:paraId="022B13D9" w14:textId="73478FFC">
      <w:pPr>
        <w:rPr>
          <w:rFonts w:ascii="Calibri" w:hAnsi="Calibri" w:eastAsia="Calibri" w:cs="Calibri" w:asciiTheme="minorAscii" w:hAnsiTheme="minorAscii" w:eastAsiaTheme="minorAscii" w:cstheme="minorAscii"/>
          <w:color w:val="000000" w:themeColor="text1" w:themeTint="FF" w:themeShade="FF"/>
        </w:rPr>
      </w:pPr>
      <w:r w:rsidRPr="05F487D9" w:rsidR="69691D70">
        <w:rPr>
          <w:rFonts w:ascii="Calibri" w:hAnsi="Calibri" w:eastAsia="Calibri" w:cs="Calibri" w:asciiTheme="minorAscii" w:hAnsiTheme="minorAscii" w:eastAsiaTheme="minorAscii" w:cstheme="minorAscii"/>
          <w:color w:val="000000" w:themeColor="text1" w:themeTint="FF" w:themeShade="FF"/>
        </w:rPr>
        <w:t>09/2</w:t>
      </w:r>
      <w:r w:rsidRPr="05F487D9" w:rsidR="69691D70">
        <w:rPr>
          <w:rFonts w:ascii="Calibri" w:hAnsi="Calibri" w:eastAsia="Calibri" w:cs="Calibri" w:asciiTheme="minorAscii" w:hAnsiTheme="minorAscii" w:eastAsiaTheme="minorAscii" w:cstheme="minorAscii"/>
          <w:color w:val="000000" w:themeColor="text1" w:themeTint="FF" w:themeShade="FF"/>
        </w:rPr>
        <w:t>7</w:t>
      </w:r>
      <w:r w:rsidRPr="05F487D9" w:rsidR="69691D70">
        <w:rPr>
          <w:rFonts w:ascii="Calibri" w:hAnsi="Calibri" w:eastAsia="Calibri" w:cs="Calibri" w:asciiTheme="minorAscii" w:hAnsiTheme="minorAscii" w:eastAsiaTheme="minorAscii" w:cstheme="minorAscii"/>
          <w:color w:val="000000" w:themeColor="text1" w:themeTint="FF" w:themeShade="FF"/>
        </w:rPr>
        <w:t>-Hot Lunch</w:t>
      </w:r>
    </w:p>
    <w:p w:rsidR="31863E1E" w:rsidP="05F487D9" w:rsidRDefault="31863E1E" w14:paraId="71D52025" w14:textId="112EA16C">
      <w:pPr>
        <w:pStyle w:val="Normal"/>
      </w:pPr>
    </w:p>
    <w:p w:rsidR="7ED9293A" w:rsidP="69691D70" w:rsidRDefault="7ED9293A" w14:paraId="7F782E3A" w14:textId="2C53A01F">
      <w:pPr>
        <w:rPr>
          <w:rFonts w:ascii="Calibri" w:hAnsi="Calibri" w:eastAsia="Calibri" w:cs="Calibri" w:asciiTheme="minorAscii" w:hAnsiTheme="minorAscii" w:eastAsiaTheme="minorAscii" w:cstheme="minorAscii"/>
          <w:color w:val="000000" w:themeColor="text1" w:themeTint="FF" w:themeShade="FF"/>
        </w:rPr>
      </w:pPr>
    </w:p>
    <w:p w:rsidR="7ED9293A" w:rsidP="7ED9293A" w:rsidRDefault="7ED9293A" w14:noSpellErr="1" w14:paraId="787F34D4" w14:textId="31BA2215">
      <w:pPr>
        <w:pStyle w:val="Normal"/>
        <w:rPr>
          <w:rFonts w:ascii="Calibri" w:hAnsi="Calibri" w:eastAsia="Calibri" w:cs="Calibri" w:asciiTheme="minorAscii" w:hAnsiTheme="minorAscii" w:eastAsiaTheme="minorAscii" w:cstheme="minorAscii"/>
          <w:color w:val="000000" w:themeColor="text1" w:themeTint="FF" w:themeShade="FF"/>
        </w:rPr>
      </w:pPr>
    </w:p>
    <w:p w:rsidRPr="00D75670" w:rsidR="00D91F34" w:rsidP="00D91F34" w:rsidRDefault="00D91F34" w14:paraId="5F0CC31A" w14:textId="77777777">
      <w:pPr>
        <w:rPr>
          <w:rFonts w:eastAsia="Times New Roman" w:cstheme="minorHAnsi"/>
          <w:color w:val="000000"/>
        </w:rPr>
      </w:pPr>
    </w:p>
    <w:p w:rsidR="00D91F34" w:rsidP="00D91F34" w:rsidRDefault="00D91F34" w14:paraId="07A5B0AA" w14:textId="77777777"/>
    <w:p w:rsidR="00D91F34" w:rsidRDefault="00D91F34" w14:paraId="7A7712AA" w14:textId="77777777"/>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A7BEB"/>
    <w:multiLevelType w:val="hybridMultilevel"/>
    <w:tmpl w:val="83607D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B6A24"/>
    <w:rsid w:val="0083064E"/>
    <w:rsid w:val="00852004"/>
    <w:rsid w:val="0089657D"/>
    <w:rsid w:val="008F59B3"/>
    <w:rsid w:val="009420BD"/>
    <w:rsid w:val="0094506F"/>
    <w:rsid w:val="009540A5"/>
    <w:rsid w:val="009D4FB3"/>
    <w:rsid w:val="00AA7CF3"/>
    <w:rsid w:val="00AC058B"/>
    <w:rsid w:val="00BC2BEE"/>
    <w:rsid w:val="00CF3C23"/>
    <w:rsid w:val="00CF44A9"/>
    <w:rsid w:val="00D36076"/>
    <w:rsid w:val="00D91F34"/>
    <w:rsid w:val="00DC4650"/>
    <w:rsid w:val="00DE123E"/>
    <w:rsid w:val="00DF0673"/>
    <w:rsid w:val="00E43EEA"/>
    <w:rsid w:val="00E53B2A"/>
    <w:rsid w:val="00EC5C88"/>
    <w:rsid w:val="00EC74ED"/>
    <w:rsid w:val="00F24B38"/>
    <w:rsid w:val="00F919EC"/>
    <w:rsid w:val="024F48F4"/>
    <w:rsid w:val="0271FD56"/>
    <w:rsid w:val="028433FC"/>
    <w:rsid w:val="02CC29E0"/>
    <w:rsid w:val="052C8A0B"/>
    <w:rsid w:val="05926311"/>
    <w:rsid w:val="05F487D9"/>
    <w:rsid w:val="06712C87"/>
    <w:rsid w:val="069F5FE1"/>
    <w:rsid w:val="089FE414"/>
    <w:rsid w:val="0911C7E1"/>
    <w:rsid w:val="09890947"/>
    <w:rsid w:val="09BA739E"/>
    <w:rsid w:val="0A3B543C"/>
    <w:rsid w:val="0B99E395"/>
    <w:rsid w:val="0E546F1D"/>
    <w:rsid w:val="0E8B4852"/>
    <w:rsid w:val="119EEC60"/>
    <w:rsid w:val="132C52F2"/>
    <w:rsid w:val="13972426"/>
    <w:rsid w:val="15234BC9"/>
    <w:rsid w:val="1583A23A"/>
    <w:rsid w:val="167DE573"/>
    <w:rsid w:val="16EE574C"/>
    <w:rsid w:val="1759FD61"/>
    <w:rsid w:val="17C8FD75"/>
    <w:rsid w:val="1811B30A"/>
    <w:rsid w:val="1852210A"/>
    <w:rsid w:val="18B14594"/>
    <w:rsid w:val="18D3BCBB"/>
    <w:rsid w:val="1B3A474B"/>
    <w:rsid w:val="1B634577"/>
    <w:rsid w:val="1CEAB3D3"/>
    <w:rsid w:val="1D3C330E"/>
    <w:rsid w:val="1ED8DAAE"/>
    <w:rsid w:val="1FD8D873"/>
    <w:rsid w:val="2055D920"/>
    <w:rsid w:val="20C569D5"/>
    <w:rsid w:val="2172718C"/>
    <w:rsid w:val="22684B65"/>
    <w:rsid w:val="239ABD66"/>
    <w:rsid w:val="253C777C"/>
    <w:rsid w:val="26148343"/>
    <w:rsid w:val="267C657E"/>
    <w:rsid w:val="2B4BB58F"/>
    <w:rsid w:val="2B51311C"/>
    <w:rsid w:val="2B982049"/>
    <w:rsid w:val="2D766DCB"/>
    <w:rsid w:val="2D8F3B61"/>
    <w:rsid w:val="309A53BE"/>
    <w:rsid w:val="3157605E"/>
    <w:rsid w:val="31863E1E"/>
    <w:rsid w:val="32673003"/>
    <w:rsid w:val="328D882C"/>
    <w:rsid w:val="32FEBC28"/>
    <w:rsid w:val="334DCAB1"/>
    <w:rsid w:val="340E7D89"/>
    <w:rsid w:val="34CA5B47"/>
    <w:rsid w:val="35D50BD8"/>
    <w:rsid w:val="36DBCF0F"/>
    <w:rsid w:val="3793F3F7"/>
    <w:rsid w:val="3827F96F"/>
    <w:rsid w:val="386154DD"/>
    <w:rsid w:val="3CABAB33"/>
    <w:rsid w:val="3D2016A8"/>
    <w:rsid w:val="3D22A698"/>
    <w:rsid w:val="3F29DFA5"/>
    <w:rsid w:val="40046CFB"/>
    <w:rsid w:val="40DD813A"/>
    <w:rsid w:val="41499961"/>
    <w:rsid w:val="45096668"/>
    <w:rsid w:val="463F9485"/>
    <w:rsid w:val="46FDDC6E"/>
    <w:rsid w:val="49097631"/>
    <w:rsid w:val="49C94A3B"/>
    <w:rsid w:val="4A0D76E1"/>
    <w:rsid w:val="4C9C0E16"/>
    <w:rsid w:val="4D118E5C"/>
    <w:rsid w:val="4E3D1F3D"/>
    <w:rsid w:val="4E88C0BA"/>
    <w:rsid w:val="4EFBAE90"/>
    <w:rsid w:val="4F3A19BA"/>
    <w:rsid w:val="4F8DB132"/>
    <w:rsid w:val="4FF4CE58"/>
    <w:rsid w:val="50AB7C4F"/>
    <w:rsid w:val="53006DB7"/>
    <w:rsid w:val="542A02F3"/>
    <w:rsid w:val="54678CCB"/>
    <w:rsid w:val="556865CA"/>
    <w:rsid w:val="565D1F70"/>
    <w:rsid w:val="58EC58B5"/>
    <w:rsid w:val="59745085"/>
    <w:rsid w:val="597CC6C5"/>
    <w:rsid w:val="5C92ED28"/>
    <w:rsid w:val="5CDE028D"/>
    <w:rsid w:val="5CE81513"/>
    <w:rsid w:val="5DD6B817"/>
    <w:rsid w:val="5E247369"/>
    <w:rsid w:val="5F42F424"/>
    <w:rsid w:val="5FE294DA"/>
    <w:rsid w:val="60C08552"/>
    <w:rsid w:val="61CA626A"/>
    <w:rsid w:val="62108AF9"/>
    <w:rsid w:val="63FB44AC"/>
    <w:rsid w:val="642BEAB6"/>
    <w:rsid w:val="64AEFD4B"/>
    <w:rsid w:val="6512ADFC"/>
    <w:rsid w:val="6707F814"/>
    <w:rsid w:val="6769A593"/>
    <w:rsid w:val="683847DF"/>
    <w:rsid w:val="69691D70"/>
    <w:rsid w:val="69EAD0AF"/>
    <w:rsid w:val="6A0800FF"/>
    <w:rsid w:val="6A8A3957"/>
    <w:rsid w:val="6ABCDCE0"/>
    <w:rsid w:val="6BA50B9D"/>
    <w:rsid w:val="6BFD3A15"/>
    <w:rsid w:val="6C2085A5"/>
    <w:rsid w:val="6C7C2DED"/>
    <w:rsid w:val="6D9543F8"/>
    <w:rsid w:val="734758B6"/>
    <w:rsid w:val="7789115D"/>
    <w:rsid w:val="781B73D0"/>
    <w:rsid w:val="79016D72"/>
    <w:rsid w:val="7B65FA5A"/>
    <w:rsid w:val="7CD73114"/>
    <w:rsid w:val="7CF7C2A6"/>
    <w:rsid w:val="7ED9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0d881f434b034f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16</revision>
  <lastPrinted>2017-08-28T12:13:00.0000000Z</lastPrinted>
  <dcterms:created xsi:type="dcterms:W3CDTF">2018-08-17T18:23:00.0000000Z</dcterms:created>
  <dcterms:modified xsi:type="dcterms:W3CDTF">2019-09-02T19:34:13.5939330Z</dcterms:modified>
</coreProperties>
</file>